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45" w:rsidRDefault="00C7588D" w:rsidP="00C7588D">
      <w:pPr>
        <w:jc w:val="center"/>
        <w:rPr>
          <w:sz w:val="32"/>
          <w:szCs w:val="32"/>
        </w:rPr>
      </w:pPr>
      <w:r w:rsidRPr="00C7588D">
        <w:rPr>
          <w:sz w:val="32"/>
          <w:szCs w:val="32"/>
        </w:rPr>
        <w:t xml:space="preserve">Bid </w:t>
      </w:r>
      <w:r w:rsidR="004767B3">
        <w:rPr>
          <w:sz w:val="32"/>
          <w:szCs w:val="32"/>
        </w:rPr>
        <w:t>a</w:t>
      </w:r>
      <w:r w:rsidRPr="00C7588D">
        <w:rPr>
          <w:sz w:val="32"/>
          <w:szCs w:val="32"/>
        </w:rPr>
        <w:t xml:space="preserve">gainst </w:t>
      </w:r>
      <w:r w:rsidR="00171592">
        <w:rPr>
          <w:sz w:val="32"/>
          <w:szCs w:val="32"/>
        </w:rPr>
        <w:t>20/21</w:t>
      </w:r>
      <w:r w:rsidRPr="00C7588D">
        <w:rPr>
          <w:sz w:val="32"/>
          <w:szCs w:val="32"/>
        </w:rPr>
        <w:t xml:space="preserve"> </w:t>
      </w:r>
      <w:r w:rsidR="00171592">
        <w:rPr>
          <w:sz w:val="32"/>
          <w:szCs w:val="32"/>
        </w:rPr>
        <w:t xml:space="preserve">BAU </w:t>
      </w:r>
      <w:r w:rsidRPr="00C7588D">
        <w:rPr>
          <w:sz w:val="32"/>
          <w:szCs w:val="32"/>
        </w:rPr>
        <w:t>Capital</w:t>
      </w:r>
      <w:r w:rsidR="004767B3">
        <w:rPr>
          <w:sz w:val="32"/>
          <w:szCs w:val="32"/>
        </w:rPr>
        <w:t xml:space="preserve"> </w:t>
      </w:r>
      <w:r w:rsidR="00171592">
        <w:rPr>
          <w:sz w:val="32"/>
          <w:szCs w:val="32"/>
        </w:rPr>
        <w:t>to support practice recovery plans</w:t>
      </w:r>
    </w:p>
    <w:p w:rsidR="001809E8" w:rsidRDefault="004238C3" w:rsidP="00C7588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BC5590" wp14:editId="11DB8E03">
                <wp:simplePos x="0" y="0"/>
                <wp:positionH relativeFrom="column">
                  <wp:posOffset>85725</wp:posOffset>
                </wp:positionH>
                <wp:positionV relativeFrom="paragraph">
                  <wp:posOffset>83185</wp:posOffset>
                </wp:positionV>
                <wp:extent cx="560070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69" w:rsidRDefault="00044305">
                            <w:r>
                              <w:t>Name of Scheme</w:t>
                            </w:r>
                            <w:r w:rsidR="00497A69">
                              <w:t xml:space="preserve"> –</w:t>
                            </w:r>
                          </w:p>
                          <w:p w:rsidR="0097605B" w:rsidRDefault="0097605B">
                            <w:r>
                              <w:t xml:space="preserve">Name </w:t>
                            </w:r>
                            <w:r w:rsidR="001F4586">
                              <w:t xml:space="preserve">and Address </w:t>
                            </w:r>
                            <w:r>
                              <w:t xml:space="preserve">of </w:t>
                            </w:r>
                            <w:proofErr w:type="gramStart"/>
                            <w:r>
                              <w:t>practice</w:t>
                            </w:r>
                            <w:r w:rsidR="00FB5C0A">
                              <w:t xml:space="preserve"> </w:t>
                            </w:r>
                            <w:r>
                              <w:t xml:space="preserve"> –</w:t>
                            </w:r>
                            <w:proofErr w:type="gramEnd"/>
                          </w:p>
                          <w:p w:rsidR="0097605B" w:rsidRDefault="0097605B">
                            <w:proofErr w:type="spellStart"/>
                            <w:proofErr w:type="gramStart"/>
                            <w:r>
                              <w:t>Pcode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gramEnd"/>
                            <w:r w:rsidR="001F4586">
                              <w:tab/>
                            </w:r>
                            <w:r w:rsidR="001F4586">
                              <w:tab/>
                            </w:r>
                            <w:r w:rsidR="001F4586">
                              <w:tab/>
                            </w:r>
                            <w:r w:rsidR="001F4586">
                              <w:tab/>
                            </w:r>
                            <w:r w:rsidR="001F4586">
                              <w:tab/>
                              <w:t>Email:</w:t>
                            </w:r>
                          </w:p>
                          <w:p w:rsidR="0097605B" w:rsidRDefault="0097605B"/>
                          <w:p w:rsidR="0097605B" w:rsidRDefault="0097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55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6.55pt;width:44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" fillcolor="white [3201]" strokeweight=".5pt">
                <v:textbox>
                  <w:txbxContent>
                    <w:p w:rsidR="00497A69" w:rsidRDefault="00044305">
                      <w:r>
                        <w:t>Name of Scheme</w:t>
                      </w:r>
                      <w:r w:rsidR="00497A69">
                        <w:t xml:space="preserve"> –</w:t>
                      </w:r>
                    </w:p>
                    <w:p w:rsidR="0097605B" w:rsidRDefault="0097605B">
                      <w:r>
                        <w:t xml:space="preserve">Name </w:t>
                      </w:r>
                      <w:r w:rsidR="001F4586">
                        <w:t xml:space="preserve">and Address </w:t>
                      </w:r>
                      <w:r>
                        <w:t xml:space="preserve">of </w:t>
                      </w:r>
                      <w:proofErr w:type="gramStart"/>
                      <w:r>
                        <w:t>practice</w:t>
                      </w:r>
                      <w:r w:rsidR="00FB5C0A">
                        <w:t xml:space="preserve"> </w:t>
                      </w:r>
                      <w:r>
                        <w:t xml:space="preserve"> –</w:t>
                      </w:r>
                      <w:proofErr w:type="gramEnd"/>
                    </w:p>
                    <w:p w:rsidR="0097605B" w:rsidRDefault="0097605B">
                      <w:proofErr w:type="spellStart"/>
                      <w:proofErr w:type="gramStart"/>
                      <w:r>
                        <w:t>Pcode</w:t>
                      </w:r>
                      <w:proofErr w:type="spellEnd"/>
                      <w:r>
                        <w:t xml:space="preserve">  -</w:t>
                      </w:r>
                      <w:proofErr w:type="gramEnd"/>
                      <w:r w:rsidR="001F4586">
                        <w:tab/>
                      </w:r>
                      <w:r w:rsidR="001F4586">
                        <w:tab/>
                      </w:r>
                      <w:r w:rsidR="001F4586">
                        <w:tab/>
                      </w:r>
                      <w:r w:rsidR="001F4586">
                        <w:tab/>
                      </w:r>
                      <w:r w:rsidR="001F4586">
                        <w:tab/>
                        <w:t>Email:</w:t>
                      </w:r>
                    </w:p>
                    <w:p w:rsidR="0097605B" w:rsidRDefault="0097605B"/>
                    <w:p w:rsidR="0097605B" w:rsidRDefault="0097605B"/>
                  </w:txbxContent>
                </v:textbox>
              </v:shape>
            </w:pict>
          </mc:Fallback>
        </mc:AlternateContent>
      </w:r>
    </w:p>
    <w:p w:rsidR="00C7588D" w:rsidRPr="00C7588D" w:rsidRDefault="00FB5C0A" w:rsidP="00C7588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992B5" wp14:editId="7D1ABF26">
                <wp:simplePos x="0" y="0"/>
                <wp:positionH relativeFrom="column">
                  <wp:posOffset>85725</wp:posOffset>
                </wp:positionH>
                <wp:positionV relativeFrom="paragraph">
                  <wp:posOffset>7262495</wp:posOffset>
                </wp:positionV>
                <wp:extent cx="5630545" cy="1155065"/>
                <wp:effectExtent l="0" t="0" r="273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115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624" w:rsidRDefault="001809E8">
                            <w:r>
                              <w:t>Completed By:-</w:t>
                            </w:r>
                          </w:p>
                          <w:p w:rsidR="001809E8" w:rsidRDefault="001809E8">
                            <w:r>
                              <w:t>Position:</w:t>
                            </w:r>
                            <w:r w:rsidR="00B87F1D">
                              <w:t xml:space="preserve"> </w:t>
                            </w:r>
                          </w:p>
                          <w:p w:rsidR="001809E8" w:rsidRDefault="001809E8">
                            <w:r>
                              <w:t>Date</w:t>
                            </w:r>
                            <w:r w:rsidR="004767B3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92B5" id="Text Box 5" o:spid="_x0000_s1027" type="#_x0000_t202" style="position:absolute;margin-left:6.75pt;margin-top:571.85pt;width:443.35pt;height: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" fillcolor="white [3201]" strokeweight=".5pt">
                <v:textbox>
                  <w:txbxContent>
                    <w:p w:rsidR="00064624" w:rsidRDefault="001809E8">
                      <w:r>
                        <w:t>Completed By:-</w:t>
                      </w:r>
                    </w:p>
                    <w:p w:rsidR="001809E8" w:rsidRDefault="001809E8">
                      <w:r>
                        <w:t>Position:</w:t>
                      </w:r>
                      <w:r w:rsidR="00B87F1D">
                        <w:t xml:space="preserve"> </w:t>
                      </w:r>
                    </w:p>
                    <w:p w:rsidR="001809E8" w:rsidRDefault="001809E8">
                      <w:r>
                        <w:t>Date</w:t>
                      </w:r>
                      <w:r w:rsidR="004767B3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1C77" wp14:editId="3602AD33">
                <wp:simplePos x="0" y="0"/>
                <wp:positionH relativeFrom="column">
                  <wp:posOffset>85725</wp:posOffset>
                </wp:positionH>
                <wp:positionV relativeFrom="paragraph">
                  <wp:posOffset>6567170</wp:posOffset>
                </wp:positionV>
                <wp:extent cx="565785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49" w:rsidRDefault="001F4586">
                            <w:r>
                              <w:t xml:space="preserve">Support by </w:t>
                            </w:r>
                            <w:proofErr w:type="gramStart"/>
                            <w:r>
                              <w:t>CCG :</w:t>
                            </w:r>
                            <w:proofErr w:type="gramEnd"/>
                            <w:r>
                              <w:t xml:space="preserve">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  <w:r w:rsidR="00FB5C0A">
                              <w:t xml:space="preserve"> Contact</w:t>
                            </w:r>
                            <w:r>
                              <w:t>:</w:t>
                            </w:r>
                          </w:p>
                          <w:p w:rsidR="001F4586" w:rsidRDefault="001F4586">
                            <w:r>
                              <w:t>Confirmation that this has been reviewed by SEG:  yes/no</w:t>
                            </w:r>
                          </w:p>
                          <w:p w:rsidR="001F4586" w:rsidRDefault="001F45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1C77" id="Text Box 6" o:spid="_x0000_s1028" type="#_x0000_t202" style="position:absolute;margin-left:6.75pt;margin-top:517.1pt;width:44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" fillcolor="white [3201]" strokeweight=".5pt">
                <v:textbox>
                  <w:txbxContent>
                    <w:p w:rsidR="005F4A49" w:rsidRDefault="001F4586">
                      <w:r>
                        <w:t xml:space="preserve">Support by </w:t>
                      </w:r>
                      <w:proofErr w:type="gramStart"/>
                      <w:r>
                        <w:t>CCG :</w:t>
                      </w:r>
                      <w:proofErr w:type="gramEnd"/>
                      <w:r>
                        <w:t xml:space="preserve">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</w:t>
                      </w:r>
                      <w:r w:rsidR="00FB5C0A">
                        <w:t xml:space="preserve"> Contact</w:t>
                      </w:r>
                      <w:r>
                        <w:t>:</w:t>
                      </w:r>
                    </w:p>
                    <w:p w:rsidR="001F4586" w:rsidRDefault="001F4586">
                      <w:r>
                        <w:t>Confirmation that this has been reviewed by SEG:  yes/no</w:t>
                      </w:r>
                    </w:p>
                    <w:p w:rsidR="001F4586" w:rsidRDefault="001F458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71B9B" wp14:editId="43999C06">
                <wp:simplePos x="0" y="0"/>
                <wp:positionH relativeFrom="column">
                  <wp:posOffset>85725</wp:posOffset>
                </wp:positionH>
                <wp:positionV relativeFrom="paragraph">
                  <wp:posOffset>5462270</wp:posOffset>
                </wp:positionV>
                <wp:extent cx="5657850" cy="952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05" w:rsidRDefault="00044305">
                            <w:pPr>
                              <w:rPr>
                                <w:b/>
                              </w:rPr>
                            </w:pPr>
                            <w:r w:rsidRPr="004767B3">
                              <w:rPr>
                                <w:b/>
                              </w:rPr>
                              <w:t xml:space="preserve">Total Request for Capital </w:t>
                            </w:r>
                            <w:r w:rsidR="005F4A49" w:rsidRPr="004767B3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 w:rsidR="005F4A49" w:rsidRPr="004767B3">
                              <w:rPr>
                                <w:b/>
                              </w:rPr>
                              <w:t>incl</w:t>
                            </w:r>
                            <w:proofErr w:type="spellEnd"/>
                            <w:r w:rsidR="005F4A49" w:rsidRPr="004767B3">
                              <w:rPr>
                                <w:b/>
                              </w:rPr>
                              <w:t xml:space="preserve"> VAT</w:t>
                            </w:r>
                            <w:r w:rsidR="001F4586">
                              <w:rPr>
                                <w:b/>
                              </w:rPr>
                              <w:t>)</w:t>
                            </w:r>
                            <w:r w:rsidR="005F4A49" w:rsidRPr="004767B3">
                              <w:rPr>
                                <w:b/>
                              </w:rPr>
                              <w:t xml:space="preserve"> </w:t>
                            </w:r>
                            <w:r w:rsidRPr="004767B3">
                              <w:rPr>
                                <w:b/>
                              </w:rPr>
                              <w:t>£</w:t>
                            </w:r>
                          </w:p>
                          <w:p w:rsidR="001F4586" w:rsidRPr="004767B3" w:rsidRDefault="001F4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Improvement grant </w:t>
                            </w:r>
                            <w:r w:rsidR="00171592">
                              <w:rPr>
                                <w:b/>
                              </w:rPr>
                              <w:t>100</w:t>
                            </w:r>
                            <w:r>
                              <w:rPr>
                                <w:b/>
                              </w:rPr>
                              <w:t>%=</w:t>
                            </w:r>
                          </w:p>
                          <w:p w:rsidR="004767B3" w:rsidRDefault="004767B3">
                            <w:r>
                              <w:t>Quot</w:t>
                            </w:r>
                            <w:r w:rsidR="00FB5C0A">
                              <w:t>es have been / will be obtained</w:t>
                            </w:r>
                            <w:r>
                              <w:t xml:space="preserve"> - Please confirm:</w:t>
                            </w:r>
                            <w:r w:rsidR="004330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1B9B" id="Text Box 4" o:spid="_x0000_s1029" type="#_x0000_t202" style="position:absolute;margin-left:6.75pt;margin-top:430.1pt;width:445.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pBlgIAALk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" fillcolor="white [3201]" strokeweight=".5pt">
                <v:textbox>
                  <w:txbxContent>
                    <w:p w:rsidR="00044305" w:rsidRDefault="00044305">
                      <w:pPr>
                        <w:rPr>
                          <w:b/>
                        </w:rPr>
                      </w:pPr>
                      <w:r w:rsidRPr="004767B3">
                        <w:rPr>
                          <w:b/>
                        </w:rPr>
                        <w:t xml:space="preserve">Total Request for Capital </w:t>
                      </w:r>
                      <w:r w:rsidR="005F4A49" w:rsidRPr="004767B3">
                        <w:rPr>
                          <w:b/>
                        </w:rPr>
                        <w:t>(</w:t>
                      </w:r>
                      <w:proofErr w:type="spellStart"/>
                      <w:r w:rsidR="005F4A49" w:rsidRPr="004767B3">
                        <w:rPr>
                          <w:b/>
                        </w:rPr>
                        <w:t>incl</w:t>
                      </w:r>
                      <w:proofErr w:type="spellEnd"/>
                      <w:r w:rsidR="005F4A49" w:rsidRPr="004767B3">
                        <w:rPr>
                          <w:b/>
                        </w:rPr>
                        <w:t xml:space="preserve"> VAT</w:t>
                      </w:r>
                      <w:r w:rsidR="001F4586">
                        <w:rPr>
                          <w:b/>
                        </w:rPr>
                        <w:t>)</w:t>
                      </w:r>
                      <w:r w:rsidR="005F4A49" w:rsidRPr="004767B3">
                        <w:rPr>
                          <w:b/>
                        </w:rPr>
                        <w:t xml:space="preserve"> </w:t>
                      </w:r>
                      <w:r w:rsidRPr="004767B3">
                        <w:rPr>
                          <w:b/>
                        </w:rPr>
                        <w:t>£</w:t>
                      </w:r>
                    </w:p>
                    <w:p w:rsidR="001F4586" w:rsidRPr="004767B3" w:rsidRDefault="001F4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Improvement grant </w:t>
                      </w:r>
                      <w:r w:rsidR="00171592">
                        <w:rPr>
                          <w:b/>
                        </w:rPr>
                        <w:t>100</w:t>
                      </w:r>
                      <w:r>
                        <w:rPr>
                          <w:b/>
                        </w:rPr>
                        <w:t>%=</w:t>
                      </w:r>
                    </w:p>
                    <w:p w:rsidR="004767B3" w:rsidRDefault="004767B3">
                      <w:r>
                        <w:t>Quot</w:t>
                      </w:r>
                      <w:r w:rsidR="00FB5C0A">
                        <w:t>es have been / will be obtained</w:t>
                      </w:r>
                      <w:r>
                        <w:t xml:space="preserve"> - Please confirm:</w:t>
                      </w:r>
                      <w:r w:rsidR="0043300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E4A24" wp14:editId="7FEA8ADE">
                <wp:simplePos x="0" y="0"/>
                <wp:positionH relativeFrom="column">
                  <wp:posOffset>85725</wp:posOffset>
                </wp:positionH>
                <wp:positionV relativeFrom="paragraph">
                  <wp:posOffset>1642745</wp:posOffset>
                </wp:positionV>
                <wp:extent cx="5657850" cy="3571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05" w:rsidRDefault="00044305">
                            <w:r>
                              <w:t>Brief outline of scheme:</w:t>
                            </w:r>
                          </w:p>
                          <w:p w:rsidR="001F4586" w:rsidRDefault="001F4586"/>
                          <w:p w:rsidR="001F4586" w:rsidRDefault="001F4586"/>
                          <w:p w:rsidR="001F4586" w:rsidRDefault="001F4586"/>
                          <w:p w:rsidR="001F4586" w:rsidRDefault="001F4586"/>
                          <w:p w:rsidR="001F4586" w:rsidRDefault="001F4586"/>
                          <w:p w:rsidR="00FB5C0A" w:rsidRDefault="00FB5C0A"/>
                          <w:p w:rsidR="001F4586" w:rsidRDefault="001F4586"/>
                          <w:p w:rsidR="001F4586" w:rsidRDefault="001F4586"/>
                          <w:p w:rsidR="001F4586" w:rsidRDefault="001F4586"/>
                          <w:p w:rsidR="001F4586" w:rsidRDefault="001F4586">
                            <w:r>
                              <w:t xml:space="preserve">Responses required by </w:t>
                            </w:r>
                            <w:r w:rsidR="00171592">
                              <w:t>31</w:t>
                            </w:r>
                            <w:r w:rsidR="00171592" w:rsidRPr="00171592">
                              <w:rPr>
                                <w:vertAlign w:val="superscript"/>
                              </w:rPr>
                              <w:t>st</w:t>
                            </w:r>
                            <w:r w:rsidR="00171592">
                              <w:t xml:space="preserve"> July</w:t>
                            </w:r>
                            <w:r>
                              <w:t xml:space="preserve"> 20</w:t>
                            </w:r>
                            <w:r w:rsidR="00E23F80">
                              <w:t>20</w:t>
                            </w:r>
                            <w:r>
                              <w:t>, work must be completed by 3</w:t>
                            </w:r>
                            <w:r w:rsidR="00171592">
                              <w:t>0</w:t>
                            </w:r>
                            <w:r w:rsidR="00171592" w:rsidRPr="00171592">
                              <w:rPr>
                                <w:vertAlign w:val="superscript"/>
                              </w:rPr>
                              <w:t>th</w:t>
                            </w:r>
                            <w:r w:rsidR="00171592">
                              <w:t xml:space="preserve"> September</w:t>
                            </w:r>
                            <w:r>
                              <w:t xml:space="preserve"> 20</w:t>
                            </w:r>
                            <w:r w:rsidR="00E23F80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4A24" id="Text Box 3" o:spid="_x0000_s1030" type="#_x0000_t202" style="position:absolute;margin-left:6.75pt;margin-top:129.35pt;width:445.5pt;height:28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" fillcolor="white [3201]" strokeweight=".5pt">
                <v:textbox>
                  <w:txbxContent>
                    <w:p w:rsidR="00044305" w:rsidRDefault="00044305">
                      <w:r>
                        <w:t>Brief outline of scheme:</w:t>
                      </w:r>
                    </w:p>
                    <w:p w:rsidR="001F4586" w:rsidRDefault="001F4586"/>
                    <w:p w:rsidR="001F4586" w:rsidRDefault="001F4586"/>
                    <w:p w:rsidR="001F4586" w:rsidRDefault="001F4586"/>
                    <w:p w:rsidR="001F4586" w:rsidRDefault="001F4586"/>
                    <w:p w:rsidR="001F4586" w:rsidRDefault="001F4586"/>
                    <w:p w:rsidR="00FB5C0A" w:rsidRDefault="00FB5C0A"/>
                    <w:p w:rsidR="001F4586" w:rsidRDefault="001F4586"/>
                    <w:p w:rsidR="001F4586" w:rsidRDefault="001F4586"/>
                    <w:p w:rsidR="001F4586" w:rsidRDefault="001F4586"/>
                    <w:p w:rsidR="001F4586" w:rsidRDefault="001F4586">
                      <w:r>
                        <w:t xml:space="preserve">Responses required by </w:t>
                      </w:r>
                      <w:r w:rsidR="00171592">
                        <w:t>31</w:t>
                      </w:r>
                      <w:r w:rsidR="00171592" w:rsidRPr="00171592">
                        <w:rPr>
                          <w:vertAlign w:val="superscript"/>
                        </w:rPr>
                        <w:t>st</w:t>
                      </w:r>
                      <w:r w:rsidR="00171592">
                        <w:t xml:space="preserve"> July</w:t>
                      </w:r>
                      <w:r>
                        <w:t xml:space="preserve"> 20</w:t>
                      </w:r>
                      <w:r w:rsidR="00E23F80">
                        <w:t>20</w:t>
                      </w:r>
                      <w:r>
                        <w:t>, work must be completed by 3</w:t>
                      </w:r>
                      <w:r w:rsidR="00171592">
                        <w:t>0</w:t>
                      </w:r>
                      <w:r w:rsidR="00171592" w:rsidRPr="00171592">
                        <w:rPr>
                          <w:vertAlign w:val="superscript"/>
                        </w:rPr>
                        <w:t>th</w:t>
                      </w:r>
                      <w:r w:rsidR="00171592">
                        <w:t xml:space="preserve"> September</w:t>
                      </w:r>
                      <w:r>
                        <w:t xml:space="preserve"> 20</w:t>
                      </w:r>
                      <w:r w:rsidR="00E23F80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A5E84" wp14:editId="284644D6">
                <wp:simplePos x="0" y="0"/>
                <wp:positionH relativeFrom="column">
                  <wp:posOffset>85725</wp:posOffset>
                </wp:positionH>
                <wp:positionV relativeFrom="paragraph">
                  <wp:posOffset>975995</wp:posOffset>
                </wp:positionV>
                <wp:extent cx="5600700" cy="409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05" w:rsidRDefault="005F4A49">
                            <w:r>
                              <w:t>Type of Investment</w:t>
                            </w:r>
                            <w:r w:rsidR="00FB5C0A">
                              <w:t xml:space="preserve">: COVID-19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5E84" id="Text Box 2" o:spid="_x0000_s1031" type="#_x0000_t202" style="position:absolute;margin-left:6.75pt;margin-top:76.85pt;width:4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" fillcolor="white [3201]" strokeweight=".5pt">
                <v:textbox>
                  <w:txbxContent>
                    <w:p w:rsidR="00044305" w:rsidRDefault="005F4A49">
                      <w:r>
                        <w:t>Type of Investment</w:t>
                      </w:r>
                      <w:r w:rsidR="00FB5C0A">
                        <w:t xml:space="preserve">: COVID-19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88D" w:rsidRPr="00C75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2B5E"/>
    <w:multiLevelType w:val="hybridMultilevel"/>
    <w:tmpl w:val="CF6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8D"/>
    <w:rsid w:val="00044305"/>
    <w:rsid w:val="00064624"/>
    <w:rsid w:val="000C162C"/>
    <w:rsid w:val="00171592"/>
    <w:rsid w:val="001809E8"/>
    <w:rsid w:val="001F4586"/>
    <w:rsid w:val="003E03D7"/>
    <w:rsid w:val="004238C3"/>
    <w:rsid w:val="0043300C"/>
    <w:rsid w:val="00467778"/>
    <w:rsid w:val="004767B3"/>
    <w:rsid w:val="00497A69"/>
    <w:rsid w:val="00511E68"/>
    <w:rsid w:val="005965F7"/>
    <w:rsid w:val="005F4A49"/>
    <w:rsid w:val="00872E04"/>
    <w:rsid w:val="00951E4C"/>
    <w:rsid w:val="0097605B"/>
    <w:rsid w:val="00B87F1D"/>
    <w:rsid w:val="00C7588D"/>
    <w:rsid w:val="00CD7C00"/>
    <w:rsid w:val="00E23F80"/>
    <w:rsid w:val="00E9206C"/>
    <w:rsid w:val="00EC25DE"/>
    <w:rsid w:val="00EC7B13"/>
    <w:rsid w:val="00F7282B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858B"/>
  <w15:docId w15:val="{FE8701E4-27E2-4F4E-90A2-28806CC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Gary</dc:creator>
  <cp:lastModifiedBy>Claire Wildgoose</cp:lastModifiedBy>
  <cp:revision>1</cp:revision>
  <cp:lastPrinted>2017-01-24T13:23:00Z</cp:lastPrinted>
  <dcterms:created xsi:type="dcterms:W3CDTF">2020-07-16T13:27:00Z</dcterms:created>
  <dcterms:modified xsi:type="dcterms:W3CDTF">2020-07-16T13:27:00Z</dcterms:modified>
</cp:coreProperties>
</file>